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公    示</w:t>
      </w:r>
    </w:p>
    <w:p>
      <w:p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河南昊鑫房地产开发有限公司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营业执照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  <w:r>
        <w:rPr>
          <w:rFonts w:hint="eastAsia"/>
          <w:b/>
          <w:bCs/>
          <w:sz w:val="32"/>
          <w:szCs w:val="32"/>
          <w:lang w:val="en-US" w:eastAsia="zh-CN"/>
        </w:rPr>
        <w:t>9141142655692417XU</w:t>
      </w:r>
      <w:r>
        <w:rPr>
          <w:rFonts w:hint="eastAsia"/>
          <w:b/>
          <w:bCs/>
          <w:sz w:val="32"/>
          <w:szCs w:val="32"/>
          <w:lang w:eastAsia="zh-CN"/>
        </w:rPr>
        <w:t>）位于夏邑县</w:t>
      </w:r>
      <w:r>
        <w:rPr>
          <w:rFonts w:hint="eastAsia"/>
          <w:b/>
          <w:bCs/>
          <w:sz w:val="32"/>
          <w:szCs w:val="32"/>
          <w:lang w:val="en-US" w:eastAsia="zh-CN"/>
        </w:rPr>
        <w:t>罗庄镇政府西段南侧罗庄中心（新城）社区1号楼1号房，证号：（20140150）。面积220.81平方。证书因保管不善，不慎丢失。现申请办理补证登记。自公示之日起十五个工作日内，如无异议，我中心予以受理此补证登记。同时注销原证书，证号：（20140150）。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特此公示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联系电话：0370-</w:t>
      </w:r>
      <w:r>
        <w:rPr>
          <w:rFonts w:hint="eastAsia"/>
          <w:b/>
          <w:bCs/>
          <w:sz w:val="32"/>
          <w:szCs w:val="32"/>
          <w:lang w:val="en-US" w:eastAsia="zh-CN"/>
        </w:rPr>
        <w:t>6211789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bookmarkStart w:id="0" w:name="_GoBack"/>
      <w:bookmarkEnd w:id="0"/>
    </w:p>
    <w:p>
      <w:pPr>
        <w:rPr>
          <w:b/>
          <w:bCs/>
          <w:sz w:val="32"/>
          <w:szCs w:val="32"/>
        </w:rPr>
      </w:pPr>
    </w:p>
    <w:p>
      <w:pPr>
        <w:ind w:firstLine="4819" w:firstLineChars="15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夏邑县不动产登记中心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20</w:t>
      </w:r>
      <w:r>
        <w:rPr>
          <w:rFonts w:hint="eastAsia"/>
          <w:b/>
          <w:bCs/>
          <w:sz w:val="32"/>
          <w:szCs w:val="32"/>
          <w:lang w:val="en-US" w:eastAsia="zh-CN"/>
        </w:rPr>
        <w:t>24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日</w:t>
      </w:r>
    </w:p>
    <w:p>
      <w:pPr>
        <w:rPr>
          <w:sz w:val="32"/>
          <w:szCs w:val="32"/>
        </w:rPr>
      </w:pPr>
    </w:p>
    <w:p/>
    <w:p/>
    <w:p/>
    <w:p>
      <w:pPr>
        <w:ind w:firstLine="8000" w:firstLineChars="2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2FhYzcxNWQwZTcyMTU0NDRjNjRiMDFlOTljMzEifQ=="/>
  </w:docVars>
  <w:rsids>
    <w:rsidRoot w:val="77794073"/>
    <w:rsid w:val="00265D56"/>
    <w:rsid w:val="005F6BDC"/>
    <w:rsid w:val="00651911"/>
    <w:rsid w:val="0082131D"/>
    <w:rsid w:val="00B4470C"/>
    <w:rsid w:val="00C675F0"/>
    <w:rsid w:val="00E50B46"/>
    <w:rsid w:val="00FF5193"/>
    <w:rsid w:val="01450125"/>
    <w:rsid w:val="016C1A13"/>
    <w:rsid w:val="02C23D59"/>
    <w:rsid w:val="02D37AEC"/>
    <w:rsid w:val="04496126"/>
    <w:rsid w:val="05135324"/>
    <w:rsid w:val="0C6A2BAB"/>
    <w:rsid w:val="0E053A14"/>
    <w:rsid w:val="0FAE7616"/>
    <w:rsid w:val="149B0560"/>
    <w:rsid w:val="15722D96"/>
    <w:rsid w:val="1AEE2516"/>
    <w:rsid w:val="23AA7626"/>
    <w:rsid w:val="261E0E06"/>
    <w:rsid w:val="29C96F25"/>
    <w:rsid w:val="29E24AAA"/>
    <w:rsid w:val="2A3506A7"/>
    <w:rsid w:val="2F5B10E6"/>
    <w:rsid w:val="333E66CC"/>
    <w:rsid w:val="35110A51"/>
    <w:rsid w:val="3B302AF9"/>
    <w:rsid w:val="3CA21A73"/>
    <w:rsid w:val="3E0B5886"/>
    <w:rsid w:val="3E8F365D"/>
    <w:rsid w:val="40191A9C"/>
    <w:rsid w:val="463D6C61"/>
    <w:rsid w:val="50390B65"/>
    <w:rsid w:val="549A689F"/>
    <w:rsid w:val="54A90E69"/>
    <w:rsid w:val="59155BB2"/>
    <w:rsid w:val="5A360E3E"/>
    <w:rsid w:val="5BA4584D"/>
    <w:rsid w:val="5D902477"/>
    <w:rsid w:val="5EEB5D29"/>
    <w:rsid w:val="63F33519"/>
    <w:rsid w:val="644924DF"/>
    <w:rsid w:val="653770A6"/>
    <w:rsid w:val="6E5804EB"/>
    <w:rsid w:val="718259B4"/>
    <w:rsid w:val="73543B58"/>
    <w:rsid w:val="75BE5FD4"/>
    <w:rsid w:val="7748352E"/>
    <w:rsid w:val="77794073"/>
    <w:rsid w:val="78DC7F67"/>
    <w:rsid w:val="7EC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10</TotalTime>
  <ScaleCrop>false</ScaleCrop>
  <LinksUpToDate>false</LinksUpToDate>
  <CharactersWithSpaces>205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2018-05-15T00:00:00Z</dcterms:created>
  <dc:creator>Administrator</dc:creator>
  <cp:lastModifiedBy> 劉</cp:lastModifiedBy>
  <cp:lastPrinted>2019-12-18T06:29:00Z</cp:lastPrinted>
  <dcterms:modified xsi:type="dcterms:W3CDTF">2024-01-04T06:32:54Z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D319632A767549459123BDFEC0656034_12</vt:lpwstr>
  </property>
</Properties>
</file>